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E5A" w:rsidRPr="00120E5A" w:rsidRDefault="00120E5A" w:rsidP="00120E5A">
      <w:pPr>
        <w:pStyle w:val="a3"/>
        <w:jc w:val="right"/>
        <w:rPr>
          <w:rFonts w:ascii="Times New Roman" w:hAnsi="Times New Roman" w:cs="Times New Roman"/>
          <w:sz w:val="20"/>
          <w:szCs w:val="20"/>
          <w:lang w:eastAsia="ar-SA"/>
        </w:rPr>
      </w:pPr>
      <w:r>
        <w:rPr>
          <w:b/>
          <w:bCs/>
          <w:lang w:eastAsia="ru-RU"/>
        </w:rPr>
        <w:tab/>
      </w:r>
      <w:r>
        <w:rPr>
          <w:b/>
          <w:bCs/>
          <w:lang w:eastAsia="ru-RU"/>
        </w:rPr>
        <w:tab/>
      </w:r>
      <w:r>
        <w:rPr>
          <w:b/>
          <w:bCs/>
          <w:lang w:eastAsia="ru-RU"/>
        </w:rPr>
        <w:tab/>
      </w:r>
      <w:r>
        <w:rPr>
          <w:b/>
          <w:bCs/>
          <w:lang w:eastAsia="ru-RU"/>
        </w:rPr>
        <w:tab/>
      </w:r>
      <w:r>
        <w:rPr>
          <w:b/>
          <w:bCs/>
          <w:lang w:eastAsia="ru-RU"/>
        </w:rPr>
        <w:tab/>
      </w:r>
      <w:r>
        <w:rPr>
          <w:b/>
          <w:bCs/>
          <w:lang w:eastAsia="ru-RU"/>
        </w:rPr>
        <w:tab/>
      </w:r>
      <w:r w:rsidRPr="00120E5A">
        <w:rPr>
          <w:rFonts w:ascii="Times New Roman" w:hAnsi="Times New Roman" w:cs="Times New Roman"/>
          <w:sz w:val="20"/>
          <w:szCs w:val="20"/>
          <w:lang w:eastAsia="ar-SA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  <w:lang w:eastAsia="ar-SA"/>
        </w:rPr>
        <w:t>1</w:t>
      </w:r>
    </w:p>
    <w:p w:rsidR="00120E5A" w:rsidRPr="00120E5A" w:rsidRDefault="00120E5A" w:rsidP="00120E5A">
      <w:pPr>
        <w:pStyle w:val="a3"/>
        <w:jc w:val="right"/>
        <w:rPr>
          <w:rFonts w:ascii="Times New Roman" w:hAnsi="Times New Roman" w:cs="Times New Roman"/>
          <w:sz w:val="20"/>
          <w:szCs w:val="20"/>
          <w:lang w:eastAsia="ar-SA"/>
        </w:rPr>
      </w:pPr>
      <w:r w:rsidRPr="00120E5A">
        <w:rPr>
          <w:rFonts w:ascii="Times New Roman" w:hAnsi="Times New Roman" w:cs="Times New Roman"/>
          <w:sz w:val="20"/>
          <w:szCs w:val="20"/>
          <w:lang w:eastAsia="ar-SA"/>
        </w:rPr>
        <w:t xml:space="preserve">к постановлению администрации </w:t>
      </w:r>
    </w:p>
    <w:p w:rsidR="00120E5A" w:rsidRPr="00120E5A" w:rsidRDefault="00120E5A" w:rsidP="00120E5A">
      <w:pPr>
        <w:pStyle w:val="a3"/>
        <w:jc w:val="right"/>
        <w:rPr>
          <w:rFonts w:ascii="Times New Roman" w:hAnsi="Times New Roman" w:cs="Times New Roman"/>
          <w:sz w:val="20"/>
          <w:szCs w:val="20"/>
          <w:lang w:eastAsia="ar-SA"/>
        </w:rPr>
      </w:pPr>
      <w:r w:rsidRPr="00120E5A">
        <w:rPr>
          <w:rFonts w:ascii="Times New Roman" w:hAnsi="Times New Roman" w:cs="Times New Roman"/>
          <w:sz w:val="20"/>
          <w:szCs w:val="20"/>
          <w:lang w:eastAsia="ar-SA"/>
        </w:rPr>
        <w:t xml:space="preserve">городского поселения </w:t>
      </w:r>
      <w:proofErr w:type="spellStart"/>
      <w:r w:rsidRPr="00120E5A">
        <w:rPr>
          <w:rFonts w:ascii="Times New Roman" w:hAnsi="Times New Roman" w:cs="Times New Roman"/>
          <w:sz w:val="20"/>
          <w:szCs w:val="20"/>
          <w:lang w:eastAsia="ar-SA"/>
        </w:rPr>
        <w:t>Талинка</w:t>
      </w:r>
      <w:proofErr w:type="spellEnd"/>
    </w:p>
    <w:p w:rsidR="00120E5A" w:rsidRPr="00120E5A" w:rsidRDefault="00D27A2D" w:rsidP="00120E5A">
      <w:pPr>
        <w:pStyle w:val="a3"/>
        <w:jc w:val="right"/>
        <w:rPr>
          <w:rFonts w:ascii="Times New Roman" w:hAnsi="Times New Roman" w:cs="Times New Roman"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0"/>
          <w:szCs w:val="20"/>
          <w:lang w:eastAsia="ar-SA"/>
        </w:rPr>
        <w:t xml:space="preserve">                                                      </w:t>
      </w:r>
      <w:bookmarkStart w:id="0" w:name="_GoBack"/>
      <w:r w:rsidR="00120E5A" w:rsidRPr="00120E5A">
        <w:rPr>
          <w:rFonts w:ascii="Times New Roman" w:hAnsi="Times New Roman" w:cs="Times New Roman"/>
          <w:sz w:val="20"/>
          <w:szCs w:val="20"/>
          <w:lang w:eastAsia="ar-SA"/>
        </w:rPr>
        <w:t xml:space="preserve">от </w:t>
      </w:r>
      <w:r w:rsidR="00120E5A">
        <w:rPr>
          <w:rFonts w:ascii="Times New Roman" w:hAnsi="Times New Roman" w:cs="Times New Roman"/>
          <w:sz w:val="20"/>
          <w:szCs w:val="20"/>
          <w:lang w:eastAsia="ar-S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eastAsia="ar-SA"/>
        </w:rPr>
        <w:t>28октября 2014г. № 208</w:t>
      </w:r>
      <w:r w:rsidR="00120E5A">
        <w:rPr>
          <w:rFonts w:ascii="Times New Roman" w:hAnsi="Times New Roman" w:cs="Times New Roman"/>
          <w:sz w:val="20"/>
          <w:szCs w:val="20"/>
          <w:lang w:eastAsia="ar-SA"/>
        </w:rPr>
        <w:t xml:space="preserve">                   </w:t>
      </w:r>
      <w:r w:rsidR="00120E5A" w:rsidRPr="00120E5A">
        <w:rPr>
          <w:rFonts w:ascii="Times New Roman" w:hAnsi="Times New Roman" w:cs="Times New Roman"/>
          <w:sz w:val="20"/>
          <w:szCs w:val="20"/>
          <w:lang w:eastAsia="ar-SA"/>
        </w:rPr>
        <w:t xml:space="preserve">     </w:t>
      </w:r>
      <w:bookmarkEnd w:id="0"/>
    </w:p>
    <w:p w:rsidR="00120E5A" w:rsidRDefault="00120E5A" w:rsidP="00D1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0E5A" w:rsidRDefault="00120E5A" w:rsidP="00D1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0E5A" w:rsidRPr="00C14A70" w:rsidRDefault="00D1502F" w:rsidP="00D1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4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</w:t>
      </w:r>
    </w:p>
    <w:p w:rsidR="00D1502F" w:rsidRPr="00C14A70" w:rsidRDefault="00D1502F" w:rsidP="00D1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4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ОСНОВНЫХ МЕРОПРИЯТИЙ ПО ПОДГОТОВКЕ И ПРОВЕДЕНИЮ ПРАЗДНОВАНИЯ</w:t>
      </w:r>
    </w:p>
    <w:p w:rsidR="00D1502F" w:rsidRPr="00C14A70" w:rsidRDefault="00D1502F" w:rsidP="00D1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4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70-Й ГОДОВЩИНЫ ПОБЕДЫ В ВЕЛИКОЙ ОТЕЧЕСТВЕННОЙ ВОЙНЕ</w:t>
      </w:r>
    </w:p>
    <w:p w:rsidR="00D1502F" w:rsidRPr="00C14A70" w:rsidRDefault="00D1502F" w:rsidP="00D15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14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1941 - 1945 ГОДОВ В </w:t>
      </w:r>
      <w:r w:rsidR="009045EC" w:rsidRPr="00C14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МУНИЦИПАЛЬНОМ ОБРАЗОВАНИИ ГП</w:t>
      </w:r>
      <w:proofErr w:type="gramStart"/>
      <w:r w:rsidR="009045EC" w:rsidRPr="00C14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.Т</w:t>
      </w:r>
      <w:proofErr w:type="gramEnd"/>
      <w:r w:rsidR="009045EC" w:rsidRPr="00C14A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АЛИНКА</w:t>
      </w:r>
    </w:p>
    <w:p w:rsidR="00D1502F" w:rsidRPr="00D1502F" w:rsidRDefault="00D1502F" w:rsidP="00D150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tbl>
      <w:tblPr>
        <w:tblW w:w="15834" w:type="dxa"/>
        <w:tblCellSpacing w:w="5" w:type="nil"/>
        <w:tblInd w:w="-62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19"/>
        <w:gridCol w:w="5081"/>
        <w:gridCol w:w="3312"/>
        <w:gridCol w:w="3541"/>
        <w:gridCol w:w="3081"/>
      </w:tblGrid>
      <w:tr w:rsidR="00D1502F" w:rsidRPr="00D1502F" w:rsidTr="00D1502F">
        <w:trPr>
          <w:trHeight w:val="254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 xml:space="preserve">N </w:t>
            </w:r>
            <w:proofErr w:type="gramStart"/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Мероприятие </w:t>
            </w:r>
          </w:p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(Полное наименование мероприятия и краткое описание к нему)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Срок проведения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</w:t>
            </w:r>
          </w:p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(Наименование учреждения, ответственного за проведение мероприятия)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</w:tr>
      <w:tr w:rsidR="00D1502F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45E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Великая Отечественная война в книгах, документах и фотографиях</w:t>
            </w:r>
            <w:r w:rsidRPr="00D1502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eastAsia="ru-RU"/>
              </w:rPr>
              <w:t>/</w:t>
            </w:r>
            <w:r w:rsidRPr="00D150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15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книжная выставка-память для юношества и взрослых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Февраль-май 2015 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Библиотека МКУ «Центр культуры и спорта </w:t>
            </w:r>
            <w:proofErr w:type="spellStart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г.п</w:t>
            </w:r>
            <w:proofErr w:type="spellEnd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proofErr w:type="spellStart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Талинка</w:t>
            </w:r>
            <w:proofErr w:type="spellEnd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D1502F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Летопись мужества / книжная выставка для детей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Февраль-май 2015 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Библиотека МКУ «Центр культуры и спорта </w:t>
            </w:r>
            <w:proofErr w:type="spellStart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г.п</w:t>
            </w:r>
            <w:proofErr w:type="spellEnd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proofErr w:type="spellStart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Талинка</w:t>
            </w:r>
            <w:proofErr w:type="spellEnd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D1502F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150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 войне стихом и прозой</w:t>
            </w:r>
            <w:r w:rsidRPr="00D15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/</w:t>
            </w: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 xml:space="preserve"> громкие чтения у выставок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Февраль-май 2015 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Библиотека МКУ «Центр культуры и спорта </w:t>
            </w:r>
            <w:proofErr w:type="spellStart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г.п</w:t>
            </w:r>
            <w:proofErr w:type="spellEnd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proofErr w:type="spellStart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Талинка</w:t>
            </w:r>
            <w:proofErr w:type="spellEnd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D1502F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Маленькие герои большой войны/ цикл мероприятий для дошкольников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Февраль-май 2015 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Библиотека МКУ «Центр культуры и спорта </w:t>
            </w:r>
            <w:proofErr w:type="spellStart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г.п</w:t>
            </w:r>
            <w:proofErr w:type="spellEnd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proofErr w:type="spellStart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Талинка</w:t>
            </w:r>
            <w:proofErr w:type="spellEnd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D1502F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Они сражались за Родину</w:t>
            </w:r>
            <w:r w:rsidRPr="00D150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Неделя детской книги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23-28 марта 2015 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Библиотека МКУ «Центр культуры и спорта </w:t>
            </w:r>
            <w:proofErr w:type="spellStart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г.п</w:t>
            </w:r>
            <w:proofErr w:type="spellEnd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proofErr w:type="spellStart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Талинка</w:t>
            </w:r>
            <w:proofErr w:type="spellEnd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D1502F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502F">
              <w:rPr>
                <w:rFonts w:ascii="Verdana" w:eastAsia="Times New Roman" w:hAnsi="Verdana" w:cs="Arial"/>
                <w:color w:val="353535"/>
                <w:spacing w:val="2"/>
                <w:sz w:val="18"/>
                <w:szCs w:val="18"/>
                <w:shd w:val="clear" w:color="auto" w:fill="FFFFFF"/>
                <w:lang w:eastAsia="ru-RU"/>
              </w:rPr>
              <w:t xml:space="preserve"> </w:t>
            </w:r>
            <w:r w:rsidRPr="00D150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А вместо детства - война</w:t>
            </w:r>
            <w:r w:rsidRPr="00D1502F">
              <w:rPr>
                <w:rFonts w:ascii="Verdana" w:eastAsia="Times New Roman" w:hAnsi="Verdana" w:cs="Arial"/>
                <w:spacing w:val="2"/>
                <w:sz w:val="18"/>
                <w:szCs w:val="18"/>
                <w:shd w:val="clear" w:color="auto" w:fill="FFFFFF"/>
                <w:lang w:eastAsia="ru-RU"/>
              </w:rPr>
              <w:t>/</w:t>
            </w:r>
            <w:r w:rsidRPr="00D15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045EC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встреча поколений</w:t>
            </w:r>
            <w:r w:rsidRPr="00D150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29 апреля 2015 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Библиотека МКУ «Центр культуры и спорта </w:t>
            </w:r>
            <w:proofErr w:type="spellStart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г.п</w:t>
            </w:r>
            <w:proofErr w:type="spellEnd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proofErr w:type="spellStart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Талинка</w:t>
            </w:r>
            <w:proofErr w:type="spellEnd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D1502F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Участие во Всероссийской акции «Читаем детям о войне»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7 мая 2015 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Библиотека МКУ «Центр культуры и спорта </w:t>
            </w:r>
            <w:proofErr w:type="spellStart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г.п</w:t>
            </w:r>
            <w:proofErr w:type="spellEnd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proofErr w:type="spellStart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Талинка</w:t>
            </w:r>
            <w:proofErr w:type="spellEnd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D1502F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8.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Песня в солдатской шинели/ праздничный вечер в клубе «Очаг»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lang w:eastAsia="ru-RU"/>
              </w:rPr>
              <w:t>8 мая 2015 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Библиотека МКУ «Центр культуры и спорта </w:t>
            </w:r>
            <w:proofErr w:type="spellStart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г.п</w:t>
            </w:r>
            <w:proofErr w:type="spellEnd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proofErr w:type="spellStart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Талинка</w:t>
            </w:r>
            <w:proofErr w:type="spellEnd"/>
            <w:r w:rsidRPr="00D1502F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  <w:p w:rsidR="00D1502F" w:rsidRPr="00D1502F" w:rsidRDefault="00D1502F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F" w:rsidRPr="00D1502F" w:rsidRDefault="00C14A7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97A03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D1502F" w:rsidRDefault="00797A03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A81136" w:rsidRDefault="00797A03" w:rsidP="00D1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Выставка репродукций картин, посвященных Великой Отечественной войне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A81136" w:rsidRDefault="00797A03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Февраль-май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A81136" w:rsidRDefault="00797A03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Музей </w:t>
            </w:r>
            <w:r w:rsidR="004776D1"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«Отражение»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A81136" w:rsidRDefault="00C14A7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7A03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D1502F" w:rsidRDefault="004776D1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A81136" w:rsidRDefault="004776D1" w:rsidP="009045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Рубрика</w:t>
            </w:r>
            <w:r w:rsidR="00237928"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9045EC"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в ежемесячной  газете «Наш </w:t>
            </w:r>
            <w:proofErr w:type="spellStart"/>
            <w:r w:rsidR="009045EC"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Талинский</w:t>
            </w:r>
            <w:proofErr w:type="spellEnd"/>
            <w:r w:rsidR="009045EC"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» </w:t>
            </w:r>
            <w:r w:rsidR="009045E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- </w:t>
            </w:r>
            <w:r w:rsidR="009045EC"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237928"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«Он</w:t>
            </w:r>
            <w:r w:rsidR="009045E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="00237928"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сражались за Родину», посвященная участникам, ветеранам, труженикам тыла ВОВ, проживавших и проживающих в </w:t>
            </w:r>
            <w:proofErr w:type="spellStart"/>
            <w:r w:rsidR="00237928"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гп</w:t>
            </w:r>
            <w:proofErr w:type="gramStart"/>
            <w:r w:rsidR="00237928"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.Т</w:t>
            </w:r>
            <w:proofErr w:type="gramEnd"/>
            <w:r w:rsidR="00237928"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алинка</w:t>
            </w:r>
            <w:proofErr w:type="spellEnd"/>
            <w:r w:rsidR="00237928"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, </w:t>
            </w:r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F2386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воспоминания детей войны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A81136" w:rsidRDefault="00237928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- май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A81136" w:rsidRDefault="00237928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 по связям с общественностью администрации </w:t>
            </w: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гп</w:t>
            </w:r>
            <w:proofErr w:type="gram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алинка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A81136" w:rsidRDefault="00C14A7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7A03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D1502F" w:rsidRDefault="00237928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A81136" w:rsidRDefault="00237928" w:rsidP="002379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Оповещение о значимых датах ВОВ в 2015г. - школьное радио, стенды, «бегущая строка»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A81136" w:rsidRDefault="00237928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</w:t>
            </w:r>
            <w:proofErr w:type="gramStart"/>
            <w:r w:rsidRPr="00A8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ь-</w:t>
            </w:r>
            <w:proofErr w:type="gramEnd"/>
            <w:r w:rsidRPr="00A8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декабрь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A81136" w:rsidRDefault="008630C1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МКОУ «СОШ №7», отдел по связям с общественностью администрации </w:t>
            </w: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гп</w:t>
            </w:r>
            <w:proofErr w:type="gram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алинка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A81136" w:rsidRDefault="00C14A7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7A03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D1502F" w:rsidRDefault="008630C1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A81136" w:rsidRDefault="008630C1" w:rsidP="00D1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Издание книги памяти Защитников Отечества </w:t>
            </w:r>
            <w:proofErr w:type="spellStart"/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гп</w:t>
            </w:r>
            <w:proofErr w:type="gramStart"/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.Т</w:t>
            </w:r>
            <w:proofErr w:type="gramEnd"/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алинка</w:t>
            </w:r>
            <w:proofErr w:type="spellEnd"/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A81136" w:rsidRDefault="008630C1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2014г.- апрель 2015г.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A81136" w:rsidRDefault="008630C1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Музей «Отражение»,</w:t>
            </w:r>
          </w:p>
          <w:p w:rsidR="008630C1" w:rsidRPr="00A81136" w:rsidRDefault="008630C1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 по связям с общественностью администрации </w:t>
            </w: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гп</w:t>
            </w:r>
            <w:proofErr w:type="gram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алинка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A81136" w:rsidRDefault="00C14A7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1136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36" w:rsidRDefault="006B4254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36" w:rsidRPr="00A81136" w:rsidRDefault="00A81136" w:rsidP="00D1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Ремонт </w:t>
            </w:r>
            <w:proofErr w:type="gramStart"/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памятника Защитников</w:t>
            </w:r>
            <w:proofErr w:type="gramEnd"/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Отечества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36" w:rsidRPr="00A81136" w:rsidRDefault="00A81136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2014г.- </w:t>
            </w:r>
            <w:r w:rsidR="009045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</w:t>
            </w:r>
            <w:r w:rsidRPr="00A8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36" w:rsidRPr="00A81136" w:rsidRDefault="00A81136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гп</w:t>
            </w:r>
            <w:proofErr w:type="gram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алинка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36" w:rsidRPr="00A81136" w:rsidRDefault="00C14A7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1136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36" w:rsidRDefault="006B4254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36" w:rsidRPr="00A81136" w:rsidRDefault="00A81136" w:rsidP="00D1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Проведение паспортизации </w:t>
            </w:r>
            <w:r w:rsidR="009045E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индивидуальных </w:t>
            </w:r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воинских захоронений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36" w:rsidRPr="00A81136" w:rsidRDefault="00A81136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2014г.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36" w:rsidRPr="00A81136" w:rsidRDefault="00A81136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гп</w:t>
            </w:r>
            <w:proofErr w:type="gram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алинка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136" w:rsidRPr="00A81136" w:rsidRDefault="00C14A7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97A03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D1502F" w:rsidRDefault="006B4254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 w:rsidR="008630C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A81136" w:rsidRDefault="009045EC" w:rsidP="00F23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A81136">
              <w:rPr>
                <w:rFonts w:ascii="Times New Roman" w:hAnsi="Times New Roman" w:cs="Times New Roman"/>
                <w:sz w:val="24"/>
                <w:szCs w:val="24"/>
              </w:rPr>
              <w:t>Праздничное оформление улиц и площади Защитник</w:t>
            </w:r>
            <w:r w:rsidR="00F2386C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A81136"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Отечества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A81136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03-07 мая 2015г.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A81136" w:rsidRDefault="009045EC" w:rsidP="00F2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 по социальным </w:t>
            </w:r>
            <w:r w:rsidR="00F23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вопросам</w:t>
            </w:r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администрации </w:t>
            </w: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гп</w:t>
            </w:r>
            <w:proofErr w:type="gram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алинка</w:t>
            </w:r>
            <w:proofErr w:type="spell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МКУ«Центр</w:t>
            </w:r>
            <w:proofErr w:type="spell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культуры и спорта </w:t>
            </w: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г.п</w:t>
            </w:r>
            <w:proofErr w:type="spell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Талинка</w:t>
            </w:r>
            <w:proofErr w:type="spell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A03" w:rsidRPr="00A81136" w:rsidRDefault="00C14A7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045EC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D1502F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9045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Фестиваль среди коллективов учреждений и предприятий </w:t>
            </w:r>
            <w:proofErr w:type="spellStart"/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гп</w:t>
            </w:r>
            <w:proofErr w:type="gramStart"/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.Т</w:t>
            </w:r>
            <w:proofErr w:type="gramEnd"/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алинка</w:t>
            </w:r>
            <w:proofErr w:type="spellEnd"/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«Салют Победы» 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904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мая 2015г.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904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«Центр культуры и спорта </w:t>
            </w: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г.п</w:t>
            </w:r>
            <w:proofErr w:type="spell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Талинка</w:t>
            </w:r>
            <w:proofErr w:type="spell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9045EC" w:rsidRPr="00A81136" w:rsidRDefault="009045EC" w:rsidP="00904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C14A7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045EC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D1502F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6B4254" w:rsidRDefault="009045EC" w:rsidP="00863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6B4254">
              <w:rPr>
                <w:rFonts w:ascii="Times New Roman" w:hAnsi="Times New Roman" w:cs="Times New Roman"/>
                <w:sz w:val="24"/>
                <w:szCs w:val="24"/>
              </w:rPr>
              <w:t>Музыкальное оформление « Песни военных лет» в торговых точках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алинка</w:t>
            </w:r>
            <w:proofErr w:type="spellEnd"/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мая 2015г.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A811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 по социальным вопросам </w:t>
            </w: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гп</w:t>
            </w:r>
            <w:proofErr w:type="gram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алинка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гп.Талинка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C14A7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045EC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D1502F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6B4254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6B4254">
              <w:rPr>
                <w:rFonts w:ascii="Times New Roman" w:hAnsi="Times New Roman" w:cs="Times New Roman"/>
                <w:sz w:val="24"/>
                <w:szCs w:val="24"/>
              </w:rPr>
              <w:t>Легкоатлетическая эстафета, посвященная 70-ой  годовщине Победы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мая 2015г.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F2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</w:t>
            </w:r>
            <w:proofErr w:type="gram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«Ц</w:t>
            </w:r>
            <w:proofErr w:type="gram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ентр</w:t>
            </w:r>
            <w:proofErr w:type="spell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культуры и спорта </w:t>
            </w: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г.п</w:t>
            </w:r>
            <w:proofErr w:type="spell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Талинка</w:t>
            </w:r>
            <w:proofErr w:type="spell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C14A7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045EC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D1502F" w:rsidRDefault="009045EC" w:rsidP="002F3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="002F3BA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6B4254" w:rsidRDefault="009045EC" w:rsidP="00D72D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6B42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Организация почетного караула у </w:t>
            </w:r>
            <w:proofErr w:type="gramStart"/>
            <w:r w:rsidR="00103A0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памятника</w:t>
            </w:r>
            <w:r w:rsidR="00103A08" w:rsidRPr="006B4254">
              <w:rPr>
                <w:rFonts w:ascii="Times New Roman" w:hAnsi="Times New Roman" w:cs="Times New Roman"/>
                <w:sz w:val="24"/>
                <w:szCs w:val="24"/>
              </w:rPr>
              <w:t xml:space="preserve"> Защитников</w:t>
            </w:r>
            <w:proofErr w:type="gramEnd"/>
            <w:r w:rsidR="00103A08" w:rsidRPr="006B4254">
              <w:rPr>
                <w:rFonts w:ascii="Times New Roman" w:hAnsi="Times New Roman" w:cs="Times New Roman"/>
                <w:sz w:val="24"/>
                <w:szCs w:val="24"/>
              </w:rPr>
              <w:t xml:space="preserve"> Отечества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мая 2015г.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МКОУ «СОШ № 7»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C14A7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045EC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D1502F" w:rsidRDefault="002F3BA2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6B4254" w:rsidRDefault="009045EC" w:rsidP="00103A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П</w:t>
            </w:r>
            <w:r w:rsidRPr="006B425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раздничное шествие коллективов предприятий, учреждений </w:t>
            </w:r>
            <w:proofErr w:type="spellStart"/>
            <w:r w:rsidRPr="006B425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гп</w:t>
            </w:r>
            <w:proofErr w:type="gramStart"/>
            <w:r w:rsidRPr="006B425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.Т</w:t>
            </w:r>
            <w:proofErr w:type="gramEnd"/>
            <w:r w:rsidRPr="006B425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алинка</w:t>
            </w:r>
            <w:proofErr w:type="spellEnd"/>
            <w:r w:rsidRPr="006B425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6B4254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103A08">
              <w:rPr>
                <w:rFonts w:ascii="Times New Roman" w:hAnsi="Times New Roman" w:cs="Times New Roman"/>
                <w:sz w:val="24"/>
                <w:szCs w:val="24"/>
              </w:rPr>
              <w:t>памятнику</w:t>
            </w:r>
            <w:r w:rsidRPr="006B4254">
              <w:rPr>
                <w:rFonts w:ascii="Times New Roman" w:hAnsi="Times New Roman" w:cs="Times New Roman"/>
                <w:sz w:val="24"/>
                <w:szCs w:val="24"/>
              </w:rPr>
              <w:t xml:space="preserve"> Защитников Отечества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мая 2015г.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9045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 по социальным вопросам, отдел по связям с общественностью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C14A7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045EC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D1502F" w:rsidRDefault="009045EC" w:rsidP="002F3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F3BA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A811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Торжественный митинг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мая 2015г.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D72D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 по социальным вопросам, отдел по связям с общественностью, </w:t>
            </w:r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«Центр культуры и спорта </w:t>
            </w: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г.п</w:t>
            </w:r>
            <w:proofErr w:type="spell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Талинка</w:t>
            </w:r>
            <w:proofErr w:type="spell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C14A7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045EC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D1502F" w:rsidRDefault="009045EC" w:rsidP="002F3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F3B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Возложение венков, цветов к </w:t>
            </w:r>
            <w:proofErr w:type="gramStart"/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памятнику Защитников</w:t>
            </w:r>
            <w:proofErr w:type="gramEnd"/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Отечества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1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мая 2015г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гп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алинка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C14A7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045EC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D1502F" w:rsidRDefault="009045EC" w:rsidP="002F3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F3BA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6B4254" w:rsidRDefault="009045EC" w:rsidP="00A8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6B425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поминальной службы памяти </w:t>
            </w:r>
            <w:proofErr w:type="gramStart"/>
            <w:r w:rsidRPr="006B4254">
              <w:rPr>
                <w:rFonts w:ascii="Times New Roman" w:hAnsi="Times New Roman" w:cs="Times New Roman"/>
                <w:sz w:val="24"/>
                <w:szCs w:val="24"/>
              </w:rPr>
              <w:t>павших</w:t>
            </w:r>
            <w:proofErr w:type="gramEnd"/>
            <w:r w:rsidRPr="006B4254">
              <w:rPr>
                <w:rFonts w:ascii="Times New Roman" w:hAnsi="Times New Roman" w:cs="Times New Roman"/>
                <w:sz w:val="24"/>
                <w:szCs w:val="24"/>
              </w:rPr>
              <w:t xml:space="preserve"> в годы войны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мая 2015г.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1136">
              <w:rPr>
                <w:rFonts w:ascii="Times New Roman" w:hAnsi="Times New Roman" w:cs="Times New Roman"/>
                <w:sz w:val="24"/>
                <w:szCs w:val="24"/>
              </w:rPr>
              <w:t xml:space="preserve">Настоятель храма преподобного Серафима Саровского иерей </w:t>
            </w:r>
            <w:proofErr w:type="spellStart"/>
            <w:r w:rsidRPr="00A81136">
              <w:rPr>
                <w:rFonts w:ascii="Times New Roman" w:hAnsi="Times New Roman" w:cs="Times New Roman"/>
                <w:sz w:val="24"/>
                <w:szCs w:val="24"/>
              </w:rPr>
              <w:t>Еварест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C14A7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F64C0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C0" w:rsidRDefault="002F3BA2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C0" w:rsidRPr="006B4254" w:rsidRDefault="002F3BA2" w:rsidP="002F3B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Акция «Парад Победителей» - фото аллея </w:t>
            </w:r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участник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ов</w:t>
            </w:r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, ветеран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ов</w:t>
            </w:r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, труженик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ов</w:t>
            </w:r>
            <w:r w:rsidRPr="00A8113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тыла 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вдоль здания МКУ «Центр культуры и спорта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алинка</w:t>
            </w:r>
            <w:proofErr w:type="spellEnd"/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C0" w:rsidRDefault="004F64C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мая 2015г.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BA2" w:rsidRPr="00A81136" w:rsidRDefault="002F3BA2" w:rsidP="002F3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</w:t>
            </w:r>
            <w:proofErr w:type="gram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«Ц</w:t>
            </w:r>
            <w:proofErr w:type="gram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ентр</w:t>
            </w:r>
            <w:proofErr w:type="spell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культуры и спорта </w:t>
            </w: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г.п</w:t>
            </w:r>
            <w:proofErr w:type="spell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Талинка</w:t>
            </w:r>
            <w:proofErr w:type="spell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4F64C0" w:rsidRPr="00A81136" w:rsidRDefault="004F64C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C0" w:rsidRPr="00A81136" w:rsidRDefault="00C14A7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045EC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Default="002F3BA2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6B4254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254">
              <w:rPr>
                <w:rFonts w:ascii="Times New Roman" w:hAnsi="Times New Roman" w:cs="Times New Roman"/>
                <w:sz w:val="24"/>
                <w:szCs w:val="24"/>
              </w:rPr>
              <w:t>Праздничный концерт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мая 2015г.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F23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</w:t>
            </w:r>
            <w:proofErr w:type="gram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«Ц</w:t>
            </w:r>
            <w:proofErr w:type="gram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ентр</w:t>
            </w:r>
            <w:proofErr w:type="spell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культуры и спорта </w:t>
            </w: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г.п</w:t>
            </w:r>
            <w:proofErr w:type="spell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Талинка</w:t>
            </w:r>
            <w:proofErr w:type="spellEnd"/>
            <w:r w:rsidRPr="00A811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C14A7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045EC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Default="002F3BA2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6B4254" w:rsidRDefault="009045EC" w:rsidP="00A811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B425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Поздравление ветеранов</w:t>
            </w:r>
          </w:p>
          <w:p w:rsidR="009045EC" w:rsidRPr="006B4254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мая 2015г.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42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 по социальным вопросам администрации </w:t>
            </w:r>
            <w:proofErr w:type="spellStart"/>
            <w:r w:rsidRPr="006B42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гп</w:t>
            </w:r>
            <w:proofErr w:type="gramStart"/>
            <w:r w:rsidRPr="006B42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 w:rsidRPr="006B42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алинка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C14A7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045EC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Default="002F3BA2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9045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136">
              <w:rPr>
                <w:rFonts w:ascii="Times New Roman" w:hAnsi="Times New Roman" w:cs="Times New Roman"/>
                <w:sz w:val="24"/>
                <w:szCs w:val="24"/>
              </w:rPr>
              <w:t xml:space="preserve">Угощение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жителей и гостей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алинка</w:t>
            </w:r>
            <w:proofErr w:type="spellEnd"/>
            <w:r w:rsidRPr="00A81136">
              <w:rPr>
                <w:rFonts w:ascii="Times New Roman" w:hAnsi="Times New Roman" w:cs="Times New Roman"/>
                <w:sz w:val="24"/>
                <w:szCs w:val="24"/>
              </w:rPr>
              <w:t xml:space="preserve"> «солдатской  кашей»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Default="009045EC" w:rsidP="00A81136">
            <w:pPr>
              <w:jc w:val="center"/>
            </w:pPr>
            <w:r w:rsidRPr="006D7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мая 2015г.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 по социальным вопросам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гп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алинка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C14A7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045EC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Default="002F3BA2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A8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1136">
              <w:rPr>
                <w:rFonts w:ascii="Times New Roman" w:hAnsi="Times New Roman" w:cs="Times New Roman"/>
                <w:sz w:val="24"/>
                <w:szCs w:val="24"/>
              </w:rPr>
              <w:t>Организация праздничной торговли  во время проведения праздничных мероприятий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Default="009045EC" w:rsidP="00A81136">
            <w:pPr>
              <w:jc w:val="center"/>
            </w:pPr>
            <w:r w:rsidRPr="006D7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мая 2015г.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 по социальным вопросам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гп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алинка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C14A7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2386C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6C" w:rsidRDefault="00F2386C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6C" w:rsidRPr="00A81136" w:rsidRDefault="00F2386C" w:rsidP="00A811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праздничного мероприятия для детей войны, воинов интернационалистов</w:t>
            </w:r>
            <w:r w:rsidR="00D72DB0">
              <w:rPr>
                <w:rFonts w:ascii="Times New Roman" w:hAnsi="Times New Roman" w:cs="Times New Roman"/>
                <w:sz w:val="24"/>
                <w:szCs w:val="24"/>
              </w:rPr>
              <w:t xml:space="preserve"> (праздничный обед, вручение сувенирной продукции)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6C" w:rsidRPr="006D70C9" w:rsidRDefault="00D72DB0" w:rsidP="00A811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мая 2015г.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6C" w:rsidRDefault="00D72DB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 по социальным вопросам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гп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алинка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6C" w:rsidRDefault="00D72DB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045EC" w:rsidRPr="00D1502F" w:rsidTr="00D1502F">
        <w:trPr>
          <w:trHeight w:val="453"/>
          <w:tblCellSpacing w:w="5" w:type="nil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Default="00D72DB0" w:rsidP="004F64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9045EC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45EC">
              <w:rPr>
                <w:rFonts w:ascii="Times New Roman" w:hAnsi="Times New Roman" w:cs="Times New Roman"/>
                <w:sz w:val="24"/>
                <w:szCs w:val="24"/>
              </w:rPr>
              <w:t>Организация праздничного салюта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мая 2015г.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9045EC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 по социальным вопросам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гп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алинка</w:t>
            </w:r>
            <w:proofErr w:type="spellEnd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5EC" w:rsidRPr="00A81136" w:rsidRDefault="00C14A70" w:rsidP="00D150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A226D" w:rsidRDefault="000A226D" w:rsidP="00120E5A"/>
    <w:sectPr w:rsidR="000A226D" w:rsidSect="00D1502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A51"/>
    <w:rsid w:val="000A226D"/>
    <w:rsid w:val="00103A08"/>
    <w:rsid w:val="00120E5A"/>
    <w:rsid w:val="00237928"/>
    <w:rsid w:val="00254B0A"/>
    <w:rsid w:val="002F3BA2"/>
    <w:rsid w:val="004776D1"/>
    <w:rsid w:val="004B477D"/>
    <w:rsid w:val="004F64C0"/>
    <w:rsid w:val="00561F86"/>
    <w:rsid w:val="006B4254"/>
    <w:rsid w:val="00797A03"/>
    <w:rsid w:val="008630C1"/>
    <w:rsid w:val="009045EC"/>
    <w:rsid w:val="00A24547"/>
    <w:rsid w:val="00A81136"/>
    <w:rsid w:val="00B93A51"/>
    <w:rsid w:val="00C047F5"/>
    <w:rsid w:val="00C14A70"/>
    <w:rsid w:val="00D1502F"/>
    <w:rsid w:val="00D27A2D"/>
    <w:rsid w:val="00D72DB0"/>
    <w:rsid w:val="00F2386C"/>
    <w:rsid w:val="00F9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0E5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20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E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0E5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20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E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Н. Винникова</dc:creator>
  <cp:keywords/>
  <dc:description/>
  <cp:lastModifiedBy>Оксана Н. Винникова</cp:lastModifiedBy>
  <cp:revision>9</cp:revision>
  <cp:lastPrinted>2014-10-24T08:16:00Z</cp:lastPrinted>
  <dcterms:created xsi:type="dcterms:W3CDTF">2014-10-08T08:23:00Z</dcterms:created>
  <dcterms:modified xsi:type="dcterms:W3CDTF">2014-10-29T07:21:00Z</dcterms:modified>
</cp:coreProperties>
</file>